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Y="401"/>
        <w:tblW w:w="0" w:type="auto"/>
        <w:tblLook w:val="04A0"/>
      </w:tblPr>
      <w:tblGrid>
        <w:gridCol w:w="2804"/>
        <w:gridCol w:w="6772"/>
      </w:tblGrid>
      <w:tr w:rsidR="00235E9A" w:rsidRPr="004F6A94" w:rsidTr="007114EF">
        <w:tc>
          <w:tcPr>
            <w:tcW w:w="9576" w:type="dxa"/>
            <w:gridSpan w:val="2"/>
          </w:tcPr>
          <w:p w:rsidR="00235E9A" w:rsidRPr="00235E9A" w:rsidRDefault="006C2C57" w:rsidP="00223A71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BEE">
              <w:rPr>
                <w:b/>
              </w:rPr>
              <w:t>Proforma-VII</w:t>
            </w:r>
            <w:r>
              <w:rPr>
                <w:b/>
              </w:rPr>
              <w:t>I</w:t>
            </w:r>
            <w:r w:rsidRPr="00272BEE">
              <w:rPr>
                <w:b/>
              </w:rPr>
              <w:t xml:space="preserve"> (</w:t>
            </w:r>
            <w:r w:rsidRPr="004D474F">
              <w:rPr>
                <w:b/>
              </w:rPr>
              <w:t xml:space="preserve"> </w:t>
            </w:r>
            <w:r w:rsidR="00223A71">
              <w:rPr>
                <w:b/>
              </w:rPr>
              <w:t>For CE /CAS/MPT/THSS</w:t>
            </w:r>
            <w:r w:rsidRPr="00272BEE">
              <w:rPr>
                <w:b/>
              </w:rPr>
              <w:t>)</w:t>
            </w:r>
          </w:p>
        </w:tc>
      </w:tr>
      <w:tr w:rsidR="005B197A" w:rsidRPr="004F6A94" w:rsidTr="007114EF">
        <w:trPr>
          <w:trHeight w:val="291"/>
        </w:trPr>
        <w:tc>
          <w:tcPr>
            <w:tcW w:w="2804" w:type="dxa"/>
          </w:tcPr>
          <w:p w:rsidR="004D474F" w:rsidRPr="004D474F" w:rsidRDefault="004D474F" w:rsidP="00711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</w:t>
            </w:r>
            <w:r w:rsidRPr="004D474F">
              <w:rPr>
                <w:rFonts w:ascii="Times New Roman" w:hAnsi="Times New Roman" w:cs="Times New Roman"/>
              </w:rPr>
              <w:t xml:space="preserve"> institution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197A" w:rsidRPr="004F6A94" w:rsidRDefault="005B197A" w:rsidP="00711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</w:tcPr>
          <w:p w:rsidR="005B197A" w:rsidRPr="004F6A94" w:rsidRDefault="005B197A" w:rsidP="007114EF">
            <w:pPr>
              <w:rPr>
                <w:rFonts w:ascii="Times New Roman" w:hAnsi="Times New Roman" w:cs="Times New Roman"/>
              </w:rPr>
            </w:pPr>
          </w:p>
        </w:tc>
      </w:tr>
      <w:tr w:rsidR="00FE1519" w:rsidRPr="004F6A94" w:rsidTr="007114EF">
        <w:trPr>
          <w:trHeight w:val="291"/>
        </w:trPr>
        <w:tc>
          <w:tcPr>
            <w:tcW w:w="2804" w:type="dxa"/>
          </w:tcPr>
          <w:p w:rsidR="00FE1519" w:rsidRDefault="00FE1519" w:rsidP="00FE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Institution has prepared Master plan for the future development of the Institution.</w:t>
            </w:r>
          </w:p>
          <w:p w:rsidR="00FE1519" w:rsidRDefault="00FE1519" w:rsidP="00FE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so, attach a copy for the same</w:t>
            </w:r>
          </w:p>
        </w:tc>
        <w:tc>
          <w:tcPr>
            <w:tcW w:w="6772" w:type="dxa"/>
          </w:tcPr>
          <w:p w:rsidR="00FE1519" w:rsidRPr="004F6A94" w:rsidRDefault="00FE1519" w:rsidP="007114EF">
            <w:pPr>
              <w:rPr>
                <w:rFonts w:ascii="Times New Roman" w:hAnsi="Times New Roman" w:cs="Times New Roman"/>
              </w:rPr>
            </w:pPr>
          </w:p>
        </w:tc>
      </w:tr>
      <w:tr w:rsidR="005B197A" w:rsidRPr="004F6A94" w:rsidTr="007114EF">
        <w:tc>
          <w:tcPr>
            <w:tcW w:w="2804" w:type="dxa"/>
          </w:tcPr>
          <w:p w:rsidR="00667469" w:rsidRPr="00667469" w:rsidRDefault="00667469" w:rsidP="00711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the Institution </w:t>
            </w:r>
            <w:r w:rsidR="00FE1519">
              <w:rPr>
                <w:rFonts w:ascii="Times New Roman" w:hAnsi="Times New Roman" w:cs="Times New Roman"/>
              </w:rPr>
              <w:t xml:space="preserve">has sufficient facilities to conduct courses as per </w:t>
            </w:r>
            <w:r w:rsidRPr="00667469">
              <w:rPr>
                <w:rFonts w:ascii="Times New Roman" w:hAnsi="Times New Roman" w:cs="Times New Roman"/>
              </w:rPr>
              <w:t>Universi</w:t>
            </w:r>
            <w:r>
              <w:rPr>
                <w:rFonts w:ascii="Times New Roman" w:hAnsi="Times New Roman" w:cs="Times New Roman"/>
              </w:rPr>
              <w:t>ty /AICTE /UGC prescribed norms</w:t>
            </w:r>
          </w:p>
          <w:p w:rsidR="005B197A" w:rsidRDefault="005B197A" w:rsidP="007114EF"/>
        </w:tc>
        <w:tc>
          <w:tcPr>
            <w:tcW w:w="6772" w:type="dxa"/>
          </w:tcPr>
          <w:p w:rsidR="005B197A" w:rsidRDefault="005B197A" w:rsidP="007114EF"/>
        </w:tc>
      </w:tr>
      <w:tr w:rsidR="005B197A" w:rsidRPr="004F6A94" w:rsidTr="007114EF">
        <w:tc>
          <w:tcPr>
            <w:tcW w:w="2804" w:type="dxa"/>
          </w:tcPr>
          <w:p w:rsidR="005B197A" w:rsidRPr="004F6A94" w:rsidRDefault="00FE1519" w:rsidP="00FE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not , Furnish the additional requirements by the institution to </w:t>
            </w:r>
            <w:r w:rsidRPr="00FE1519">
              <w:rPr>
                <w:rFonts w:ascii="Times New Roman" w:hAnsi="Times New Roman" w:cs="Times New Roman"/>
              </w:rPr>
              <w:t xml:space="preserve"> University /AICTE /UGC prescribed norms</w:t>
            </w:r>
          </w:p>
        </w:tc>
        <w:tc>
          <w:tcPr>
            <w:tcW w:w="6772" w:type="dxa"/>
          </w:tcPr>
          <w:p w:rsidR="005B197A" w:rsidRPr="004F6A94" w:rsidRDefault="005B197A" w:rsidP="007114EF">
            <w:pPr>
              <w:rPr>
                <w:rFonts w:ascii="Times New Roman" w:hAnsi="Times New Roman" w:cs="Times New Roman"/>
              </w:rPr>
            </w:pPr>
          </w:p>
        </w:tc>
      </w:tr>
    </w:tbl>
    <w:p w:rsidR="007114EF" w:rsidRDefault="007114EF" w:rsidP="0016671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4FC9" w:rsidRPr="00C25273" w:rsidRDefault="004353B9" w:rsidP="001667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Institution</w:t>
      </w:r>
    </w:p>
    <w:p w:rsidR="008F4FC9" w:rsidRDefault="008F4FC9" w:rsidP="007212C7"/>
    <w:sectPr w:rsidR="008F4FC9" w:rsidSect="00F3653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27" w:rsidRDefault="00943B27" w:rsidP="00144A0C">
      <w:pPr>
        <w:spacing w:after="0" w:line="240" w:lineRule="auto"/>
      </w:pPr>
      <w:r>
        <w:separator/>
      </w:r>
    </w:p>
  </w:endnote>
  <w:endnote w:type="continuationSeparator" w:id="1">
    <w:p w:rsidR="00943B27" w:rsidRDefault="00943B27" w:rsidP="0014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27" w:rsidRDefault="00943B27" w:rsidP="00144A0C">
      <w:pPr>
        <w:spacing w:after="0" w:line="240" w:lineRule="auto"/>
      </w:pPr>
      <w:r>
        <w:separator/>
      </w:r>
    </w:p>
  </w:footnote>
  <w:footnote w:type="continuationSeparator" w:id="1">
    <w:p w:rsidR="00943B27" w:rsidRDefault="00943B27" w:rsidP="0014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DD" w:rsidRDefault="00EB71DD">
    <w:pPr>
      <w:pStyle w:val="Header"/>
    </w:pPr>
  </w:p>
  <w:p w:rsidR="00EB71DD" w:rsidRDefault="00EB71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86"/>
    <w:rsid w:val="000271FC"/>
    <w:rsid w:val="00063F58"/>
    <w:rsid w:val="000C0456"/>
    <w:rsid w:val="0011530A"/>
    <w:rsid w:val="00144A0C"/>
    <w:rsid w:val="00147CE0"/>
    <w:rsid w:val="00166716"/>
    <w:rsid w:val="00223A71"/>
    <w:rsid w:val="00235E9A"/>
    <w:rsid w:val="00272BEE"/>
    <w:rsid w:val="002B0999"/>
    <w:rsid w:val="002D643A"/>
    <w:rsid w:val="003356D9"/>
    <w:rsid w:val="00352D72"/>
    <w:rsid w:val="003C759D"/>
    <w:rsid w:val="004353B9"/>
    <w:rsid w:val="00444468"/>
    <w:rsid w:val="004834A5"/>
    <w:rsid w:val="004B78CB"/>
    <w:rsid w:val="004D474F"/>
    <w:rsid w:val="004F6A94"/>
    <w:rsid w:val="005147D3"/>
    <w:rsid w:val="005520EB"/>
    <w:rsid w:val="005974F0"/>
    <w:rsid w:val="005B197A"/>
    <w:rsid w:val="005F0964"/>
    <w:rsid w:val="00653C60"/>
    <w:rsid w:val="00663796"/>
    <w:rsid w:val="00667469"/>
    <w:rsid w:val="006C2C57"/>
    <w:rsid w:val="007114EF"/>
    <w:rsid w:val="007212C7"/>
    <w:rsid w:val="0073160F"/>
    <w:rsid w:val="008E2C6B"/>
    <w:rsid w:val="008E51BB"/>
    <w:rsid w:val="008F4FC9"/>
    <w:rsid w:val="009060C8"/>
    <w:rsid w:val="009243CE"/>
    <w:rsid w:val="00943B27"/>
    <w:rsid w:val="00B02682"/>
    <w:rsid w:val="00B03D28"/>
    <w:rsid w:val="00B50B13"/>
    <w:rsid w:val="00B77B47"/>
    <w:rsid w:val="00C25273"/>
    <w:rsid w:val="00C3611B"/>
    <w:rsid w:val="00C412FC"/>
    <w:rsid w:val="00C62C2C"/>
    <w:rsid w:val="00C67B94"/>
    <w:rsid w:val="00C90EF9"/>
    <w:rsid w:val="00CA4703"/>
    <w:rsid w:val="00CE0086"/>
    <w:rsid w:val="00CE3EC3"/>
    <w:rsid w:val="00D45A66"/>
    <w:rsid w:val="00D66022"/>
    <w:rsid w:val="00D66B13"/>
    <w:rsid w:val="00D83E64"/>
    <w:rsid w:val="00EB71DD"/>
    <w:rsid w:val="00F36530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D2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3D28"/>
  </w:style>
  <w:style w:type="paragraph" w:styleId="Header">
    <w:name w:val="header"/>
    <w:basedOn w:val="Normal"/>
    <w:link w:val="HeaderChar"/>
    <w:uiPriority w:val="99"/>
    <w:unhideWhenUsed/>
    <w:rsid w:val="0014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0C"/>
  </w:style>
  <w:style w:type="paragraph" w:styleId="Footer">
    <w:name w:val="footer"/>
    <w:basedOn w:val="Normal"/>
    <w:link w:val="FooterChar"/>
    <w:uiPriority w:val="99"/>
    <w:semiHidden/>
    <w:unhideWhenUsed/>
    <w:rsid w:val="0014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2023-10-31T05:23:00Z</cp:lastPrinted>
  <dcterms:created xsi:type="dcterms:W3CDTF">2023-11-03T09:34:00Z</dcterms:created>
  <dcterms:modified xsi:type="dcterms:W3CDTF">2023-12-18T09:22:00Z</dcterms:modified>
</cp:coreProperties>
</file>